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9" w:type="dxa"/>
        <w:tblLook w:val="04A0" w:firstRow="1" w:lastRow="0" w:firstColumn="1" w:lastColumn="0" w:noHBand="0" w:noVBand="1"/>
      </w:tblPr>
      <w:tblGrid>
        <w:gridCol w:w="3360"/>
        <w:gridCol w:w="101"/>
        <w:gridCol w:w="96"/>
        <w:gridCol w:w="349"/>
        <w:gridCol w:w="135"/>
        <w:gridCol w:w="1620"/>
        <w:gridCol w:w="825"/>
        <w:gridCol w:w="1611"/>
        <w:gridCol w:w="1259"/>
        <w:gridCol w:w="922"/>
        <w:gridCol w:w="11"/>
      </w:tblGrid>
      <w:tr w:rsidR="00D47537" w:rsidRPr="00974E07" w:rsidTr="00D47537">
        <w:trPr>
          <w:gridAfter w:val="2"/>
          <w:wAfter w:w="933" w:type="dxa"/>
        </w:trPr>
        <w:tc>
          <w:tcPr>
            <w:tcW w:w="3557" w:type="dxa"/>
            <w:gridSpan w:val="3"/>
          </w:tcPr>
          <w:p w:rsidR="00D47537" w:rsidRPr="00974E07" w:rsidRDefault="00D47537" w:rsidP="00DE2ACB">
            <w:pPr>
              <w:rPr>
                <w:sz w:val="18"/>
                <w:szCs w:val="20"/>
              </w:rPr>
            </w:pPr>
            <w:r w:rsidRPr="00EA719C">
              <w:rPr>
                <w:sz w:val="18"/>
                <w:szCs w:val="20"/>
              </w:rPr>
              <w:t>Для решения по заявке привлечь Эксперта ОС:</w:t>
            </w:r>
          </w:p>
          <w:p w:rsidR="00D47537" w:rsidRPr="00974E07" w:rsidRDefault="00D47537" w:rsidP="00DE2ACB">
            <w:pPr>
              <w:rPr>
                <w:sz w:val="18"/>
                <w:szCs w:val="20"/>
              </w:rPr>
            </w:pPr>
          </w:p>
          <w:p w:rsidR="00D47537" w:rsidRDefault="00D47537" w:rsidP="00DE2A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_______________________/_____________</w:t>
            </w:r>
          </w:p>
          <w:p w:rsidR="00D47537" w:rsidRPr="00EA719C" w:rsidRDefault="00D47537" w:rsidP="00DE2AC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  <w:vertAlign w:val="superscript"/>
              </w:rPr>
              <w:t xml:space="preserve">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ФИО Эксперта  </w:t>
            </w:r>
            <w:r>
              <w:rPr>
                <w:sz w:val="18"/>
                <w:szCs w:val="20"/>
                <w:vertAlign w:val="superscript"/>
              </w:rPr>
              <w:t xml:space="preserve"> 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 дата и подпись </w:t>
            </w:r>
            <w:r>
              <w:rPr>
                <w:sz w:val="18"/>
                <w:szCs w:val="20"/>
                <w:vertAlign w:val="superscript"/>
              </w:rPr>
              <w:t>руководителя</w:t>
            </w:r>
          </w:p>
          <w:p w:rsidR="00D47537" w:rsidRPr="00974E07" w:rsidRDefault="00D47537" w:rsidP="00DE2ACB">
            <w:pPr>
              <w:rPr>
                <w:sz w:val="18"/>
                <w:szCs w:val="20"/>
              </w:rPr>
            </w:pPr>
            <w:r w:rsidRPr="00974E07">
              <w:rPr>
                <w:sz w:val="18"/>
                <w:szCs w:val="20"/>
              </w:rPr>
              <w:t xml:space="preserve"> </w:t>
            </w:r>
          </w:p>
          <w:p w:rsidR="00D47537" w:rsidRPr="00974E07" w:rsidRDefault="00D47537" w:rsidP="00DE2ACB">
            <w:pPr>
              <w:pageBreakBefore/>
              <w:rPr>
                <w:sz w:val="20"/>
              </w:rPr>
            </w:pPr>
          </w:p>
        </w:tc>
        <w:tc>
          <w:tcPr>
            <w:tcW w:w="5799" w:type="dxa"/>
            <w:gridSpan w:val="6"/>
            <w:shd w:val="clear" w:color="auto" w:fill="auto"/>
          </w:tcPr>
          <w:p w:rsidR="00D47537" w:rsidRPr="00974E07" w:rsidRDefault="00D47537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4E07">
              <w:rPr>
                <w:sz w:val="20"/>
                <w:szCs w:val="20"/>
                <w:shd w:val="clear" w:color="auto" w:fill="FFFFFF"/>
              </w:rPr>
              <w:t>продукции и услуг</w:t>
            </w:r>
          </w:p>
          <w:p w:rsidR="00D47537" w:rsidRPr="00974E07" w:rsidRDefault="00D47537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 xml:space="preserve"> ООО «СЕВ-КАВ ТЕСТ 2004»</w:t>
            </w:r>
          </w:p>
          <w:p w:rsidR="00D47537" w:rsidRPr="00974E07" w:rsidRDefault="00D47537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D47537" w:rsidRPr="00974E07" w:rsidRDefault="00D47537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115114, Россия, г. Москва, набережная </w:t>
            </w:r>
            <w:proofErr w:type="spellStart"/>
            <w:r>
              <w:rPr>
                <w:sz w:val="18"/>
                <w:szCs w:val="20"/>
              </w:rPr>
              <w:t>Дербеневская</w:t>
            </w:r>
            <w:proofErr w:type="spellEnd"/>
            <w:r>
              <w:rPr>
                <w:sz w:val="18"/>
                <w:szCs w:val="20"/>
              </w:rPr>
              <w:t>, дом 11, комнаты №128, 129, 130, 148, 149</w:t>
            </w:r>
          </w:p>
          <w:p w:rsidR="00D47537" w:rsidRPr="00974E07" w:rsidRDefault="00D47537" w:rsidP="00DE2ACB">
            <w:pPr>
              <w:ind w:left="57"/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 xml:space="preserve">место нахождения (адрес юридического лица) </w:t>
            </w:r>
          </w:p>
          <w:p w:rsidR="00D47537" w:rsidRPr="00974E07" w:rsidRDefault="00D47537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№ RA.RU.10АЕ58</w:t>
            </w:r>
          </w:p>
          <w:p w:rsidR="00D47537" w:rsidRPr="00974E07" w:rsidRDefault="00D47537" w:rsidP="00DE2A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D47537" w:rsidRPr="003F51BB" w:rsidTr="00D47537"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ЗАЯВКА</w:t>
            </w:r>
          </w:p>
        </w:tc>
      </w:tr>
      <w:tr w:rsidR="00D47537" w:rsidRPr="003F51BB" w:rsidTr="00D47537">
        <w:tc>
          <w:tcPr>
            <w:tcW w:w="3360" w:type="dxa"/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  <w:gridSpan w:val="4"/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  <w:gridSpan w:val="3"/>
            <w:shd w:val="clear" w:color="auto" w:fill="auto"/>
          </w:tcPr>
          <w:p w:rsidR="00D47537" w:rsidRPr="003F51BB" w:rsidRDefault="00D47537" w:rsidP="00DE2ACB">
            <w:pPr>
              <w:jc w:val="both"/>
              <w:rPr>
                <w:sz w:val="20"/>
                <w:szCs w:val="20"/>
              </w:rPr>
            </w:pPr>
          </w:p>
        </w:tc>
      </w:tr>
      <w:tr w:rsidR="00D47537" w:rsidRPr="003F51BB" w:rsidTr="00D47537"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jc w:val="center"/>
            </w:pPr>
            <w:r w:rsidRPr="003F51BB">
              <w:rPr>
                <w:sz w:val="20"/>
              </w:rPr>
              <w:t xml:space="preserve">на проведение исследования типа </w:t>
            </w:r>
            <w:r w:rsidRPr="004F18DE">
              <w:rPr>
                <w:sz w:val="20"/>
              </w:rPr>
              <w:t>продукции в целях декларирования соответствия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Заявитель:</w:t>
            </w:r>
          </w:p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заявителя/</w:t>
            </w:r>
            <w:r w:rsidRPr="003F51BB">
              <w:t xml:space="preserve"> </w:t>
            </w:r>
            <w:r w:rsidRPr="003F51BB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rPr>
                <w:sz w:val="16"/>
                <w:szCs w:val="16"/>
              </w:rPr>
            </w:pPr>
          </w:p>
        </w:tc>
      </w:tr>
      <w:tr w:rsidR="00D47537" w:rsidRPr="003F51BB" w:rsidTr="00D47537">
        <w:trPr>
          <w:trHeight w:val="235"/>
        </w:trPr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</w:p>
        </w:tc>
        <w:tc>
          <w:tcPr>
            <w:tcW w:w="682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20"/>
                <w:szCs w:val="20"/>
              </w:rPr>
            </w:pPr>
            <w:r w:rsidRPr="003F51BB">
              <w:rPr>
                <w:rFonts w:ascii="Tahoma" w:hAnsi="Tahoma" w:cs="Tahoma"/>
                <w:sz w:val="16"/>
                <w:szCs w:val="16"/>
              </w:rPr>
              <w:t>﻿</w:t>
            </w:r>
            <w:r w:rsidRPr="003F51BB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Номер телефона</w:t>
            </w:r>
            <w:r>
              <w:rPr>
                <w:sz w:val="20"/>
                <w:szCs w:val="20"/>
              </w:rPr>
              <w:t>, факс (при наличии)</w:t>
            </w:r>
            <w:r w:rsidRPr="003F51B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2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D47537" w:rsidRPr="003F51BB" w:rsidTr="00D47537"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В лице: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33393957" w:edGrp="everyone" w:colFirst="0" w:colLast="0"/>
          </w:p>
        </w:tc>
      </w:tr>
      <w:permEnd w:id="933393957"/>
      <w:tr w:rsidR="00D47537" w:rsidRPr="003F51BB" w:rsidTr="00D47537"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D47537" w:rsidRPr="003F51BB" w:rsidTr="00D47537"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 xml:space="preserve">просит провести </w:t>
            </w:r>
            <w:r w:rsidRPr="004F18DE">
              <w:rPr>
                <w:b/>
                <w:sz w:val="20"/>
                <w:szCs w:val="20"/>
              </w:rPr>
              <w:t>исследование типа продукции: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471468436" w:edGrp="everyone" w:colFirst="0" w:colLast="0"/>
          </w:p>
        </w:tc>
      </w:tr>
      <w:permEnd w:id="471468436"/>
      <w:tr w:rsidR="00D47537" w:rsidRPr="003F51BB" w:rsidTr="00D47537"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D47537" w:rsidRPr="003F51BB" w:rsidRDefault="00D47537" w:rsidP="00DE2ACB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наличии). (тип, марка, модель, артикул продукции могут быть указаны с использованием букв латинского алфавита)</w:t>
            </w:r>
          </w:p>
        </w:tc>
      </w:tr>
      <w:tr w:rsidR="00D47537" w:rsidRPr="003F51BB" w:rsidTr="00D47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rPr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D47537" w:rsidRPr="003F51BB" w:rsidTr="00D47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83454134" w:edGrp="everyone" w:colFirst="0" w:colLast="0"/>
          </w:p>
        </w:tc>
      </w:tr>
      <w:permEnd w:id="183454134"/>
      <w:tr w:rsidR="00D47537" w:rsidRPr="003F51BB" w:rsidTr="00D47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8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D47537" w:rsidRPr="003F51BB" w:rsidTr="00D47537">
        <w:trPr>
          <w:trHeight w:val="190"/>
        </w:trPr>
        <w:tc>
          <w:tcPr>
            <w:tcW w:w="3360" w:type="dxa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permStart w:id="1648899030" w:edGrp="everyone" w:colFirst="1" w:colLast="1"/>
            <w:r w:rsidRPr="003F51BB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6929" w:type="dxa"/>
            <w:gridSpan w:val="10"/>
            <w:shd w:val="clear" w:color="auto" w:fill="auto"/>
          </w:tcPr>
          <w:p w:rsidR="00D47537" w:rsidRPr="003F51BB" w:rsidRDefault="00D47537" w:rsidP="00DE2ACB">
            <w:pPr>
              <w:spacing w:line="220" w:lineRule="exact"/>
              <w:rPr>
                <w:sz w:val="20"/>
                <w:szCs w:val="20"/>
              </w:rPr>
            </w:pPr>
          </w:p>
        </w:tc>
      </w:tr>
      <w:permEnd w:id="1648899030"/>
      <w:tr w:rsidR="00D47537" w:rsidRPr="003F51BB" w:rsidTr="00D47537">
        <w:trPr>
          <w:trHeight w:val="190"/>
        </w:trPr>
        <w:tc>
          <w:tcPr>
            <w:tcW w:w="3360" w:type="dxa"/>
            <w:shd w:val="clear" w:color="auto" w:fill="auto"/>
          </w:tcPr>
          <w:p w:rsidR="00D47537" w:rsidRPr="00916716" w:rsidRDefault="00D47537" w:rsidP="00DE2A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 схеме</w:t>
            </w:r>
            <w:r w:rsidRPr="009167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9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7537" w:rsidRPr="00916716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trHeight w:val="190"/>
        </w:trPr>
        <w:tc>
          <w:tcPr>
            <w:tcW w:w="3360" w:type="dxa"/>
            <w:shd w:val="clear" w:color="auto" w:fill="auto"/>
          </w:tcPr>
          <w:p w:rsidR="00D47537" w:rsidRPr="00916716" w:rsidRDefault="00D47537" w:rsidP="00DE2A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47537" w:rsidRPr="00916716" w:rsidRDefault="00D47537" w:rsidP="00DE2AC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16"/>
                <w:szCs w:val="16"/>
              </w:rPr>
              <w:t>с</w:t>
            </w:r>
            <w:r w:rsidRPr="00896D29">
              <w:rPr>
                <w:sz w:val="16"/>
                <w:szCs w:val="16"/>
              </w:rPr>
              <w:t>хема декларирования</w:t>
            </w:r>
          </w:p>
        </w:tc>
      </w:tr>
      <w:tr w:rsidR="00D47537" w:rsidRPr="003F51BB" w:rsidTr="00D47537">
        <w:trPr>
          <w:trHeight w:val="190"/>
        </w:trPr>
        <w:tc>
          <w:tcPr>
            <w:tcW w:w="3360" w:type="dxa"/>
            <w:shd w:val="clear" w:color="auto" w:fill="auto"/>
          </w:tcPr>
          <w:p w:rsidR="00D47537" w:rsidRPr="00916716" w:rsidRDefault="00D47537" w:rsidP="00DE2ACB">
            <w:pPr>
              <w:rPr>
                <w:sz w:val="14"/>
                <w:szCs w:val="16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916716">
              <w:rPr>
                <w:b/>
                <w:sz w:val="20"/>
                <w:szCs w:val="20"/>
              </w:rPr>
              <w:t>о причине</w:t>
            </w:r>
          </w:p>
        </w:tc>
        <w:tc>
          <w:tcPr>
            <w:tcW w:w="69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7537" w:rsidRPr="00916716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D47537" w:rsidRPr="003F51BB" w:rsidTr="00D47537">
        <w:trPr>
          <w:trHeight w:val="190"/>
        </w:trPr>
        <w:tc>
          <w:tcPr>
            <w:tcW w:w="3360" w:type="dxa"/>
            <w:shd w:val="clear" w:color="auto" w:fill="auto"/>
          </w:tcPr>
          <w:p w:rsidR="00D47537" w:rsidRPr="00916716" w:rsidRDefault="00D47537" w:rsidP="00DE2A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929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47537" w:rsidRPr="00916716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16716">
              <w:rPr>
                <w:rFonts w:eastAsia="Calibri"/>
                <w:sz w:val="16"/>
                <w:szCs w:val="16"/>
              </w:rPr>
              <w:t>применение на опасном производственном объекте; невозможность проведения испытаний в полном объеме до установки их на месте эксплуатации; не применение стандартов, в результате применения, которых на добровольной основе обеспечивается соблюдение требований технического регламента</w:t>
            </w:r>
            <w:r>
              <w:rPr>
                <w:rFonts w:eastAsia="Calibri"/>
                <w:sz w:val="16"/>
                <w:szCs w:val="16"/>
              </w:rPr>
              <w:t>, иное (если установлено Техническим регламентом)</w:t>
            </w:r>
          </w:p>
        </w:tc>
      </w:tr>
      <w:tr w:rsidR="00D47537" w:rsidRPr="003F51BB" w:rsidTr="00D47537">
        <w:trPr>
          <w:gridAfter w:val="1"/>
          <w:wAfter w:w="11" w:type="dxa"/>
        </w:trPr>
        <w:tc>
          <w:tcPr>
            <w:tcW w:w="10278" w:type="dxa"/>
            <w:gridSpan w:val="10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D47537" w:rsidRPr="003F51BB" w:rsidTr="00D47537">
        <w:trPr>
          <w:gridAfter w:val="1"/>
          <w:wAfter w:w="11" w:type="dxa"/>
        </w:trPr>
        <w:tc>
          <w:tcPr>
            <w:tcW w:w="1027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D47537" w:rsidRPr="003F51BB" w:rsidTr="00D47537">
        <w:trPr>
          <w:gridAfter w:val="1"/>
          <w:wAfter w:w="11" w:type="dxa"/>
        </w:trPr>
        <w:tc>
          <w:tcPr>
            <w:tcW w:w="1027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6"/>
                <w:szCs w:val="16"/>
              </w:rPr>
            </w:pPr>
            <w:r w:rsidRPr="003F51BB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D47537" w:rsidRPr="003F51BB" w:rsidTr="00D47537">
        <w:trPr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gridAfter w:val="1"/>
          <w:wAfter w:w="11" w:type="dxa"/>
          <w:trHeight w:val="85"/>
        </w:trPr>
        <w:tc>
          <w:tcPr>
            <w:tcW w:w="3906" w:type="dxa"/>
            <w:gridSpan w:val="4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D47537" w:rsidRPr="003F51BB" w:rsidTr="00D47537">
        <w:trPr>
          <w:gridAfter w:val="1"/>
          <w:wAfter w:w="11" w:type="dxa"/>
          <w:trHeight w:val="235"/>
        </w:trPr>
        <w:tc>
          <w:tcPr>
            <w:tcW w:w="3906" w:type="dxa"/>
            <w:gridSpan w:val="4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D47537" w:rsidRPr="003F51BB" w:rsidTr="00D47537">
        <w:trPr>
          <w:gridAfter w:val="1"/>
          <w:wAfter w:w="11" w:type="dxa"/>
          <w:trHeight w:val="235"/>
        </w:trPr>
        <w:tc>
          <w:tcPr>
            <w:tcW w:w="3461" w:type="dxa"/>
            <w:gridSpan w:val="2"/>
            <w:shd w:val="clear" w:color="auto" w:fill="auto"/>
          </w:tcPr>
          <w:p w:rsidR="00D47537" w:rsidRPr="003F51BB" w:rsidRDefault="00D47537" w:rsidP="00DE2ACB">
            <w:pPr>
              <w:rPr>
                <w:sz w:val="20"/>
                <w:szCs w:val="20"/>
              </w:rPr>
            </w:pPr>
          </w:p>
        </w:tc>
        <w:tc>
          <w:tcPr>
            <w:tcW w:w="68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20"/>
                <w:szCs w:val="20"/>
              </w:rPr>
            </w:pPr>
            <w:r w:rsidRPr="003F51BB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D47537" w:rsidRPr="003F51BB" w:rsidTr="00D47537">
        <w:trPr>
          <w:trHeight w:val="95"/>
        </w:trPr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871898585" w:edGrp="everyone" w:colFirst="0" w:colLast="0"/>
          </w:p>
        </w:tc>
      </w:tr>
      <w:permEnd w:id="871898585"/>
      <w:tr w:rsidR="00D47537" w:rsidRPr="003F51BB" w:rsidTr="00D47537">
        <w:tc>
          <w:tcPr>
            <w:tcW w:w="10289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D47537" w:rsidRPr="003F51BB" w:rsidTr="00D47537">
        <w:tc>
          <w:tcPr>
            <w:tcW w:w="10289" w:type="dxa"/>
            <w:gridSpan w:val="11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permStart w:id="1423926614" w:edGrp="everyone" w:colFirst="1" w:colLast="1"/>
            <w:r w:rsidRPr="003F51BB">
              <w:rPr>
                <w:b/>
                <w:sz w:val="20"/>
                <w:szCs w:val="20"/>
              </w:rPr>
              <w:t>Перечень</w:t>
            </w:r>
            <w:permEnd w:id="1423926614"/>
            <w:r w:rsidRPr="003F51BB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D47537" w:rsidRPr="003F51BB" w:rsidTr="00D47537">
        <w:tc>
          <w:tcPr>
            <w:tcW w:w="1028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29171607" w:edGrp="everyone" w:colFirst="0" w:colLast="0"/>
          </w:p>
        </w:tc>
      </w:tr>
    </w:tbl>
    <w:permEnd w:id="1629171607"/>
    <w:p w:rsidR="00D47537" w:rsidRPr="003F51BB" w:rsidRDefault="00D47537" w:rsidP="00D47537">
      <w:pPr>
        <w:jc w:val="center"/>
        <w:rPr>
          <w:sz w:val="8"/>
          <w:szCs w:val="16"/>
        </w:rPr>
      </w:pPr>
      <w:r w:rsidRPr="003F51BB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D47537" w:rsidRPr="003F51BB" w:rsidTr="00DE2ACB">
        <w:tc>
          <w:tcPr>
            <w:tcW w:w="5000" w:type="pct"/>
            <w:gridSpan w:val="3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D47537" w:rsidRPr="003F51BB" w:rsidTr="00DE2AC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344079526" w:edGrp="everyone" w:colFirst="0" w:colLast="0"/>
          </w:p>
        </w:tc>
      </w:tr>
      <w:permEnd w:id="1344079526"/>
      <w:tr w:rsidR="00D47537" w:rsidRPr="003F51BB" w:rsidTr="00DE2AC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sz w:val="14"/>
                <w:szCs w:val="16"/>
              </w:rPr>
            </w:pPr>
            <w:r w:rsidRPr="003F51BB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D47537" w:rsidRPr="003F51BB" w:rsidTr="00DE2ACB">
        <w:tc>
          <w:tcPr>
            <w:tcW w:w="5000" w:type="pct"/>
            <w:gridSpan w:val="3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D47537" w:rsidRPr="003F51BB" w:rsidTr="00DE2ACB">
        <w:tc>
          <w:tcPr>
            <w:tcW w:w="5000" w:type="pct"/>
            <w:gridSpan w:val="3"/>
            <w:shd w:val="clear" w:color="auto" w:fill="auto"/>
          </w:tcPr>
          <w:p w:rsidR="00D47537" w:rsidRPr="003F51BB" w:rsidRDefault="00D47537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3F51BB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3F51BB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продукции; </w:t>
            </w:r>
          </w:p>
          <w:p w:rsidR="00D47537" w:rsidRPr="003F51BB" w:rsidRDefault="00D47537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D47537" w:rsidRPr="003F51BB" w:rsidRDefault="00D47537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D47537" w:rsidRPr="003F51BB" w:rsidRDefault="00D47537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D47537" w:rsidRPr="003F51BB" w:rsidRDefault="00D47537" w:rsidP="00DE2ACB">
            <w:pPr>
              <w:ind w:right="-57"/>
              <w:jc w:val="both"/>
              <w:rPr>
                <w:sz w:val="20"/>
                <w:szCs w:val="20"/>
              </w:rPr>
            </w:pPr>
            <w:r w:rsidRPr="003F51BB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D47537" w:rsidRPr="003F51BB" w:rsidTr="00DE2ACB">
        <w:trPr>
          <w:trHeight w:val="454"/>
        </w:trPr>
        <w:tc>
          <w:tcPr>
            <w:tcW w:w="1666" w:type="pct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permStart w:id="1262754996" w:edGrp="everyone" w:colFirst="2" w:colLast="2"/>
          </w:p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  <w:r w:rsidRPr="003F51BB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47537" w:rsidRPr="003F51BB" w:rsidRDefault="00D47537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262754996"/>
      <w:tr w:rsidR="00D47537" w:rsidRPr="003F51BB" w:rsidTr="00DE2ACB">
        <w:trPr>
          <w:trHeight w:val="210"/>
        </w:trPr>
        <w:tc>
          <w:tcPr>
            <w:tcW w:w="1666" w:type="pct"/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D47537" w:rsidRPr="003F51BB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3F51BB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537" w:rsidRPr="003F51BB" w:rsidRDefault="00D47537" w:rsidP="00DE2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D47537" w:rsidRPr="003F51BB" w:rsidRDefault="00D47537" w:rsidP="00D47537">
      <w:pPr>
        <w:rPr>
          <w:sz w:val="20"/>
          <w:szCs w:val="20"/>
        </w:rPr>
      </w:pPr>
    </w:p>
    <w:p w:rsidR="007A1BAC" w:rsidRDefault="007A1BAC">
      <w:bookmarkStart w:id="0" w:name="_GoBack"/>
      <w:bookmarkEnd w:id="0"/>
    </w:p>
    <w:sectPr w:rsidR="007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FD"/>
    <w:rsid w:val="007A1BAC"/>
    <w:rsid w:val="00CA6FFD"/>
    <w:rsid w:val="00D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FAF5-D7EE-4E62-B609-8D3E5754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2022-11-08T07:07:00Z</dcterms:created>
  <dcterms:modified xsi:type="dcterms:W3CDTF">2022-11-08T07:09:00Z</dcterms:modified>
</cp:coreProperties>
</file>